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FB712" w14:textId="3B540F5E" w:rsidR="00C3201B" w:rsidRDefault="00C3201B" w:rsidP="00C3201B">
      <w:pPr>
        <w:pStyle w:val="Rubrik1"/>
        <w:jc w:val="right"/>
      </w:pPr>
      <w:r>
        <w:rPr>
          <w:noProof/>
        </w:rPr>
        <w:drawing>
          <wp:inline distT="0" distB="0" distL="0" distR="0" wp14:anchorId="22DE55E1" wp14:editId="2DFC97AE">
            <wp:extent cx="1610360" cy="1391429"/>
            <wp:effectExtent l="0" t="0" r="8890" b="0"/>
            <wp:docPr id="1" name="Bildobjekt 1" descr="En bild som visar text, clipart, vektorgrafik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, clipart, vektorgrafik&#10;&#10;Automatiskt genererad beskrivn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279" cy="139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6FF0E" w14:textId="77777777" w:rsidR="00C3201B" w:rsidRDefault="00C3201B" w:rsidP="003E3FBD">
      <w:pPr>
        <w:pStyle w:val="Rubrik1"/>
      </w:pPr>
    </w:p>
    <w:p w14:paraId="4A16B591" w14:textId="75701F91" w:rsidR="005273CA" w:rsidRPr="00704BA9" w:rsidRDefault="00254509" w:rsidP="003E3FBD">
      <w:pPr>
        <w:pStyle w:val="Rubrik1"/>
        <w:rPr>
          <w:b/>
          <w:bCs/>
        </w:rPr>
      </w:pPr>
      <w:r w:rsidRPr="00704BA9">
        <w:rPr>
          <w:b/>
          <w:bCs/>
        </w:rPr>
        <w:t>Äntligen dags för en Paratennistävling</w:t>
      </w:r>
      <w:r w:rsidR="001F1D0A" w:rsidRPr="00704BA9">
        <w:rPr>
          <w:b/>
          <w:bCs/>
        </w:rPr>
        <w:t>:</w:t>
      </w:r>
      <w:r w:rsidRPr="00704BA9">
        <w:rPr>
          <w:b/>
          <w:bCs/>
        </w:rPr>
        <w:t xml:space="preserve"> </w:t>
      </w:r>
      <w:r w:rsidR="001966E9" w:rsidRPr="00704BA9">
        <w:rPr>
          <w:b/>
          <w:bCs/>
        </w:rPr>
        <w:t xml:space="preserve">RING OPEN </w:t>
      </w:r>
      <w:r w:rsidRPr="00704BA9">
        <w:rPr>
          <w:b/>
          <w:bCs/>
        </w:rPr>
        <w:t>för stående.</w:t>
      </w:r>
    </w:p>
    <w:p w14:paraId="6DB59332" w14:textId="77777777" w:rsidR="003E3FBD" w:rsidRPr="003E3FBD" w:rsidRDefault="003E3FBD" w:rsidP="003E3FBD"/>
    <w:p w14:paraId="6AF1DD1A" w14:textId="65EEA6BA" w:rsidR="00254509" w:rsidRDefault="00254509">
      <w:r>
        <w:t xml:space="preserve">Vi vill att du reserverar </w:t>
      </w:r>
      <w:r w:rsidR="00C13253">
        <w:t>18</w:t>
      </w:r>
      <w:r w:rsidR="00DF1C5B">
        <w:t>-</w:t>
      </w:r>
      <w:r>
        <w:t>20 mars för tävling i Halmstad.</w:t>
      </w:r>
      <w:r w:rsidR="00EE6D08">
        <w:t xml:space="preserve"> </w:t>
      </w:r>
    </w:p>
    <w:p w14:paraId="03D7E2BE" w14:textId="13243CF5" w:rsidR="00254509" w:rsidRDefault="00254509">
      <w:r>
        <w:t>Vi kommer att skicka ut en mera formell inbjudan i mitten på januari men vi vill gärna att ni redan nu bokar upp denna helg.</w:t>
      </w:r>
    </w:p>
    <w:p w14:paraId="70434E3B" w14:textId="56A9D736" w:rsidR="00254509" w:rsidRDefault="00254509">
      <w:r>
        <w:t>Tävlingen kommer att spelas på Söndrums tennisklubb som ligger i Halmstad</w:t>
      </w:r>
      <w:r w:rsidR="00982E62">
        <w:t xml:space="preserve"> och är öppen för stå</w:t>
      </w:r>
      <w:r w:rsidR="00500999">
        <w:t>e</w:t>
      </w:r>
      <w:r w:rsidR="00982E62">
        <w:t xml:space="preserve">nde </w:t>
      </w:r>
      <w:r w:rsidR="00500999">
        <w:t>tennisspelare</w:t>
      </w:r>
      <w:r w:rsidR="00BC63D6">
        <w:t xml:space="preserve"> med funktionshinder</w:t>
      </w:r>
      <w:r w:rsidR="00500999">
        <w:t>.</w:t>
      </w:r>
    </w:p>
    <w:p w14:paraId="675EA736" w14:textId="7951F2C5" w:rsidR="00254509" w:rsidRDefault="00254509">
      <w:r>
        <w:t>Vi skulle uppskatta om ni redan nu kan ge oss ett förhandsbesked om detta skulle vara av intresse.</w:t>
      </w:r>
      <w:r w:rsidR="00FE2755">
        <w:br/>
        <w:t>Skicka ett mail</w:t>
      </w:r>
      <w:r w:rsidR="00623BC8">
        <w:t xml:space="preserve"> </w:t>
      </w:r>
      <w:r w:rsidR="0011315F">
        <w:t>eller ring oss.</w:t>
      </w:r>
    </w:p>
    <w:p w14:paraId="2A6C1857" w14:textId="77777777" w:rsidR="007F2B66" w:rsidRDefault="007F2B66"/>
    <w:p w14:paraId="2AA9D71D" w14:textId="598A51AC" w:rsidR="00436A64" w:rsidRDefault="00B657F8">
      <w:r>
        <w:t xml:space="preserve">Sprid gärna detta till andra som skulle kunna vara aktuella </w:t>
      </w:r>
      <w:r w:rsidR="0006552D">
        <w:t>till denna tävling.</w:t>
      </w:r>
    </w:p>
    <w:p w14:paraId="4CDD17F8" w14:textId="77777777" w:rsidR="007F2B66" w:rsidRDefault="007F2B66" w:rsidP="00636395"/>
    <w:p w14:paraId="6E63681A" w14:textId="75B02E97" w:rsidR="00636395" w:rsidRPr="00254509" w:rsidRDefault="00636395" w:rsidP="00636395">
      <w:pPr>
        <w:rPr>
          <w:vanish/>
        </w:rPr>
      </w:pPr>
      <w:r>
        <w:t>Tävlingen är sanktionerad av Svenska Tennisförbundet och Paratennisrådet</w:t>
      </w:r>
      <w:r w:rsidR="00933002">
        <w:t>.</w:t>
      </w:r>
    </w:p>
    <w:p w14:paraId="7A8D929D" w14:textId="769DB19E" w:rsidR="0006552D" w:rsidRDefault="0006552D"/>
    <w:p w14:paraId="1AB3E420" w14:textId="77777777" w:rsidR="00636395" w:rsidRDefault="00636395"/>
    <w:p w14:paraId="432B8697" w14:textId="48555096" w:rsidR="00FE2755" w:rsidRDefault="00FE2755" w:rsidP="00FE2755">
      <w:r>
        <w:t>Vi ses i Halmstad</w:t>
      </w:r>
      <w:r>
        <w:rPr>
          <w:vanish/>
        </w:rPr>
        <w:t>lamstdaHalmstad</w:t>
      </w:r>
    </w:p>
    <w:p w14:paraId="729ACDFB" w14:textId="17103FA1" w:rsidR="00EB2DD2" w:rsidRDefault="00FE2755">
      <w:r>
        <w:t>Elof och Kent</w:t>
      </w:r>
    </w:p>
    <w:p w14:paraId="6565CB31" w14:textId="77777777" w:rsidR="00FE2755" w:rsidRDefault="00FE2755"/>
    <w:p w14:paraId="4CE37D75" w14:textId="0D05AD8E" w:rsidR="00254509" w:rsidRDefault="00D74DF9">
      <w:r>
        <w:t>M</w:t>
      </w:r>
      <w:r w:rsidR="00254509">
        <w:t>ai</w:t>
      </w:r>
      <w:r>
        <w:t xml:space="preserve">l </w:t>
      </w:r>
      <w:hyperlink r:id="rId8" w:history="1">
        <w:r w:rsidRPr="00C14B5D">
          <w:rPr>
            <w:rStyle w:val="Hyperlnk"/>
          </w:rPr>
          <w:t>elof@zataopen.se</w:t>
        </w:r>
      </w:hyperlink>
    </w:p>
    <w:p w14:paraId="2DDFDEA1" w14:textId="7B470D6A" w:rsidR="00044DD1" w:rsidRDefault="007B42E5">
      <w:r>
        <w:t>M</w:t>
      </w:r>
      <w:r w:rsidR="00044DD1">
        <w:t>obil</w:t>
      </w:r>
      <w:r>
        <w:t xml:space="preserve"> </w:t>
      </w:r>
      <w:r w:rsidR="004F5DD3">
        <w:t>0722-01</w:t>
      </w:r>
      <w:r w:rsidR="000867F6">
        <w:t>0102</w:t>
      </w:r>
    </w:p>
    <w:p w14:paraId="7A9779DC" w14:textId="620004B0" w:rsidR="00254509" w:rsidRDefault="00F22342">
      <w:r>
        <w:t>e</w:t>
      </w:r>
      <w:r w:rsidR="00254509">
        <w:t>ller</w:t>
      </w:r>
    </w:p>
    <w:p w14:paraId="512AA4F3" w14:textId="2DE16B3D" w:rsidR="007B42E5" w:rsidRPr="007B42E5" w:rsidRDefault="00254509">
      <w:pPr>
        <w:rPr>
          <w:color w:val="0563C1" w:themeColor="hyperlink"/>
          <w:u w:val="single"/>
        </w:rPr>
      </w:pPr>
      <w:r>
        <w:t xml:space="preserve">mail </w:t>
      </w:r>
      <w:hyperlink r:id="rId9" w:history="1">
        <w:r w:rsidRPr="004D7B11">
          <w:rPr>
            <w:rStyle w:val="Hyperlnk"/>
          </w:rPr>
          <w:t>kent.ring@sosalarm.se</w:t>
        </w:r>
      </w:hyperlink>
    </w:p>
    <w:p w14:paraId="7E63D30B" w14:textId="20063E34" w:rsidR="00254509" w:rsidRDefault="007B42E5">
      <w:r>
        <w:t>Mobil 070-5771744</w:t>
      </w:r>
    </w:p>
    <w:p w14:paraId="710E7B5F" w14:textId="77777777" w:rsidR="00254509" w:rsidRDefault="00254509"/>
    <w:sectPr w:rsidR="002545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05F908" w14:textId="77777777" w:rsidR="003F3B44" w:rsidRDefault="003F3B44" w:rsidP="00F22342">
      <w:pPr>
        <w:spacing w:after="0" w:line="240" w:lineRule="auto"/>
      </w:pPr>
      <w:r>
        <w:separator/>
      </w:r>
    </w:p>
  </w:endnote>
  <w:endnote w:type="continuationSeparator" w:id="0">
    <w:p w14:paraId="1A239072" w14:textId="77777777" w:rsidR="003F3B44" w:rsidRDefault="003F3B44" w:rsidP="00F22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B72DEB" w14:textId="77777777" w:rsidR="003F3B44" w:rsidRDefault="003F3B44" w:rsidP="00F22342">
      <w:pPr>
        <w:spacing w:after="0" w:line="240" w:lineRule="auto"/>
      </w:pPr>
      <w:r>
        <w:separator/>
      </w:r>
    </w:p>
  </w:footnote>
  <w:footnote w:type="continuationSeparator" w:id="0">
    <w:p w14:paraId="28753043" w14:textId="77777777" w:rsidR="003F3B44" w:rsidRDefault="003F3B44" w:rsidP="00F22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41644"/>
    <w:multiLevelType w:val="hybridMultilevel"/>
    <w:tmpl w:val="D4ECE68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509"/>
    <w:rsid w:val="00044DD1"/>
    <w:rsid w:val="0006552D"/>
    <w:rsid w:val="000867F6"/>
    <w:rsid w:val="0011315F"/>
    <w:rsid w:val="001966E9"/>
    <w:rsid w:val="001F1D0A"/>
    <w:rsid w:val="001F4F57"/>
    <w:rsid w:val="00254509"/>
    <w:rsid w:val="003C2EE6"/>
    <w:rsid w:val="003E3FBD"/>
    <w:rsid w:val="003F3B44"/>
    <w:rsid w:val="00436A64"/>
    <w:rsid w:val="00443F7A"/>
    <w:rsid w:val="004807A7"/>
    <w:rsid w:val="004D158D"/>
    <w:rsid w:val="004F5DD3"/>
    <w:rsid w:val="00500999"/>
    <w:rsid w:val="005273CA"/>
    <w:rsid w:val="00552143"/>
    <w:rsid w:val="00623BC8"/>
    <w:rsid w:val="00636395"/>
    <w:rsid w:val="00704BA9"/>
    <w:rsid w:val="00706858"/>
    <w:rsid w:val="007B42E5"/>
    <w:rsid w:val="007F2B66"/>
    <w:rsid w:val="008C6993"/>
    <w:rsid w:val="00933002"/>
    <w:rsid w:val="00982E62"/>
    <w:rsid w:val="00A4668B"/>
    <w:rsid w:val="00B61B47"/>
    <w:rsid w:val="00B657F8"/>
    <w:rsid w:val="00BC63D6"/>
    <w:rsid w:val="00BD4EBA"/>
    <w:rsid w:val="00C13253"/>
    <w:rsid w:val="00C3201B"/>
    <w:rsid w:val="00C95427"/>
    <w:rsid w:val="00D74DF9"/>
    <w:rsid w:val="00DF1C5B"/>
    <w:rsid w:val="00E03EC9"/>
    <w:rsid w:val="00EB2DD2"/>
    <w:rsid w:val="00EE6D08"/>
    <w:rsid w:val="00F22342"/>
    <w:rsid w:val="00FD01DE"/>
    <w:rsid w:val="00FE2755"/>
    <w:rsid w:val="00FE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73B6C0"/>
  <w15:chartTrackingRefBased/>
  <w15:docId w15:val="{220FFE8A-6CF3-4A12-8637-28CB277D7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E3F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54509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254509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254509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3E3F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of@zataopen.s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ent.ring@sosalarm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Ring</dc:creator>
  <cp:keywords/>
  <dc:description/>
  <cp:lastModifiedBy>Kent Ring</cp:lastModifiedBy>
  <cp:revision>39</cp:revision>
  <dcterms:created xsi:type="dcterms:W3CDTF">2021-12-01T18:36:00Z</dcterms:created>
  <dcterms:modified xsi:type="dcterms:W3CDTF">2021-12-10T15:49:00Z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10b8b6-73a3-4df7-a3b8-901c310f87a4_Enabled">
    <vt:lpwstr>true</vt:lpwstr>
  </property>
  <property fmtid="{D5CDD505-2E9C-101B-9397-08002B2CF9AE}" pid="3" name="MSIP_Label_1e10b8b6-73a3-4df7-a3b8-901c310f87a4_SetDate">
    <vt:lpwstr>2021-12-01T18:36:08Z</vt:lpwstr>
  </property>
  <property fmtid="{D5CDD505-2E9C-101B-9397-08002B2CF9AE}" pid="4" name="MSIP_Label_1e10b8b6-73a3-4df7-a3b8-901c310f87a4_Method">
    <vt:lpwstr>Standard</vt:lpwstr>
  </property>
  <property fmtid="{D5CDD505-2E9C-101B-9397-08002B2CF9AE}" pid="5" name="MSIP_Label_1e10b8b6-73a3-4df7-a3b8-901c310f87a4_Name">
    <vt:lpwstr>1e10b8b6-73a3-4df7-a3b8-901c310f87a4</vt:lpwstr>
  </property>
  <property fmtid="{D5CDD505-2E9C-101B-9397-08002B2CF9AE}" pid="6" name="MSIP_Label_1e10b8b6-73a3-4df7-a3b8-901c310f87a4_SiteId">
    <vt:lpwstr>6ce08ad4-b2bc-4ead-bc14-47f7f503c512</vt:lpwstr>
  </property>
  <property fmtid="{D5CDD505-2E9C-101B-9397-08002B2CF9AE}" pid="7" name="MSIP_Label_1e10b8b6-73a3-4df7-a3b8-901c310f87a4_ActionId">
    <vt:lpwstr>0b2aba6a-54b0-4d13-9fc8-9d4ce1ae4fe4</vt:lpwstr>
  </property>
  <property fmtid="{D5CDD505-2E9C-101B-9397-08002B2CF9AE}" pid="8" name="MSIP_Label_1e10b8b6-73a3-4df7-a3b8-901c310f87a4_ContentBits">
    <vt:lpwstr>0</vt:lpwstr>
  </property>
</Properties>
</file>